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D62884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 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AC111B">
      <w:pPr>
        <w:spacing w:after="0"/>
        <w:jc w:val="right"/>
      </w:pPr>
    </w:p>
    <w:p w:rsidR="00AC111B" w:rsidRDefault="00AC111B">
      <w:pPr>
        <w:spacing w:after="0"/>
        <w:jc w:val="right"/>
      </w:pPr>
    </w:p>
    <w:p w:rsidR="00AC111B" w:rsidRPr="00A46003" w:rsidRDefault="00A46003">
      <w:pPr>
        <w:spacing w:after="0"/>
        <w:rPr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</w:t>
      </w:r>
      <w:r w:rsidR="00D62884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Вишем јавном тужилаштву</w:t>
      </w:r>
      <w:r>
        <w:rPr>
          <w:rFonts w:ascii="Times New Roman" w:eastAsia="Times New Roman" w:hAnsi="Times New Roman" w:cs="Times New Roman"/>
          <w:b/>
          <w:sz w:val="24"/>
        </w:rPr>
        <w:t xml:space="preserve"> у Нишу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2884" w:rsidRDefault="00090889" w:rsidP="00D62884">
            <w:pPr>
              <w:ind w:left="1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  <w:r w:rsidRPr="00A46003">
              <w:rPr>
                <w:rFonts w:ascii="Times New Roman" w:eastAsia="Times New Roman" w:hAnsi="Times New Roman" w:cs="Times New Roman"/>
                <w:b/>
                <w:sz w:val="20"/>
              </w:rPr>
              <w:t>Подаци о конкурсу</w:t>
            </w:r>
            <w:r w:rsidR="00A46003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A46003" w:rsidRPr="00A46003">
              <w:rPr>
                <w:rFonts w:ascii="Times New Roman" w:eastAsia="Times New Roman" w:hAnsi="Times New Roman" w:cs="Times New Roman"/>
                <w:b/>
                <w:sz w:val="20"/>
              </w:rPr>
              <w:t>Интерни Конкурс</w:t>
            </w:r>
            <w:r w:rsidR="00D62884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 </w:t>
            </w:r>
          </w:p>
          <w:p w:rsidR="00AC111B" w:rsidRPr="000734BB" w:rsidRDefault="00A46003" w:rsidP="00EB6F7D">
            <w:pPr>
              <w:ind w:left="1"/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 </w:t>
            </w:r>
            <w:r w:rsidR="00D62884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А бр. </w:t>
            </w:r>
            <w:r w:rsidR="001C78EE">
              <w:rPr>
                <w:rFonts w:ascii="Times New Roman" w:eastAsia="Times New Roman" w:hAnsi="Times New Roman" w:cs="Times New Roman"/>
                <w:sz w:val="20"/>
                <w:lang w:val="sr-Cyrl-CS"/>
              </w:rPr>
              <w:t>356/22</w:t>
            </w:r>
            <w:r w:rsidR="00D62884">
              <w:rPr>
                <w:rFonts w:ascii="Times New Roman" w:eastAsia="Times New Roman" w:hAnsi="Times New Roman" w:cs="Times New Roman"/>
                <w:sz w:val="20"/>
                <w:lang w:val="sr-Latn-CS"/>
              </w:rPr>
              <w:t xml:space="preserve"> од </w:t>
            </w:r>
            <w:r w:rsidR="001C78E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2</w:t>
            </w:r>
            <w:r w:rsidR="00EB6F7D">
              <w:rPr>
                <w:rFonts w:ascii="Times New Roman" w:eastAsia="Times New Roman" w:hAnsi="Times New Roman" w:cs="Times New Roman"/>
                <w:sz w:val="20"/>
                <w:lang w:val="sr-Cyrl-RS"/>
              </w:rPr>
              <w:t>4</w:t>
            </w:r>
            <w:r w:rsidR="001C78EE">
              <w:rPr>
                <w:rFonts w:ascii="Times New Roman" w:eastAsia="Times New Roman" w:hAnsi="Times New Roman" w:cs="Times New Roman"/>
                <w:sz w:val="20"/>
                <w:lang w:val="sr-Cyrl-RS"/>
              </w:rPr>
              <w:t>.08</w:t>
            </w:r>
            <w:r>
              <w:rPr>
                <w:rFonts w:ascii="Times New Roman" w:eastAsia="Times New Roman" w:hAnsi="Times New Roman" w:cs="Times New Roman"/>
                <w:sz w:val="20"/>
                <w:lang w:val="sr-Latn-CS"/>
              </w:rPr>
              <w:t>.202</w:t>
            </w:r>
            <w:r w:rsidR="000734BB">
              <w:rPr>
                <w:rFonts w:ascii="Times New Roman" w:eastAsia="Times New Roman" w:hAnsi="Times New Roman" w:cs="Times New Roman"/>
                <w:sz w:val="20"/>
                <w:lang w:val="sr-Cyrl-RS"/>
              </w:rPr>
              <w:t>2</w:t>
            </w:r>
            <w:r w:rsidR="00EB6F7D">
              <w:rPr>
                <w:rFonts w:ascii="Times New Roman" w:eastAsia="Times New Roman" w:hAnsi="Times New Roman" w:cs="Times New Roman"/>
                <w:sz w:val="20"/>
                <w:lang w:val="sr-Cyrl-RS"/>
              </w:rPr>
              <w:t>. године</w:t>
            </w:r>
            <w:bookmarkStart w:id="0" w:name="_GoBack"/>
            <w:bookmarkEnd w:id="0"/>
            <w:r w:rsidR="00EB6F7D">
              <w:rPr>
                <w:rFonts w:ascii="Times New Roman" w:eastAsia="Times New Roman" w:hAnsi="Times New Roman" w:cs="Times New Roman"/>
                <w:sz w:val="20"/>
                <w:lang w:val="sr-Cyrl-RS"/>
              </w:rPr>
              <w:t>, објављен 25.08.2022. године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A46003" w:rsidRDefault="00175433" w:rsidP="00197ADA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="00A4600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: </w:t>
            </w:r>
            <w:r w:rsidR="00197AD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Записничар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Pr="00A46003" w:rsidRDefault="00090889" w:rsidP="009C30A2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6003">
              <w:rPr>
                <w:rFonts w:ascii="Times New Roman" w:eastAsia="Times New Roman" w:hAnsi="Times New Roman" w:cs="Times New Roman"/>
                <w:b/>
                <w:sz w:val="20"/>
              </w:rPr>
              <w:t>Звање</w:t>
            </w:r>
            <w:r w:rsidR="00A46003" w:rsidRPr="00A46003">
              <w:rPr>
                <w:rFonts w:ascii="Times New Roman" w:eastAsia="Times New Roman" w:hAnsi="Times New Roman" w:cs="Times New Roman"/>
                <w:sz w:val="20"/>
                <w:lang w:val="sr-Cyrl-CS"/>
              </w:rPr>
              <w:t xml:space="preserve">: </w:t>
            </w:r>
            <w:r w:rsidR="00B73F60" w:rsidRPr="00B73F60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="009C30A2" w:rsidRPr="00B73F60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еферент</w:t>
            </w: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D628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Више јавно тужилаштво</w:t>
            </w:r>
            <w:r w:rsidR="00A4600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Нишу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62F5" w:rsidRPr="008D2805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 w:rsidTr="008D2805">
        <w:trPr>
          <w:trHeight w:val="194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 w:rsidTr="008D2805">
        <w:trPr>
          <w:trHeight w:val="2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 w:rsidTr="008D2805">
        <w:trPr>
          <w:trHeight w:val="225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05" w:rsidRPr="008D2805" w:rsidRDefault="00090889">
            <w:pPr>
              <w:ind w:left="2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05" w:rsidRPr="008D2805" w:rsidRDefault="00090889">
            <w:pPr>
              <w:ind w:left="4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 w:rsidTr="008D2805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805" w:rsidRPr="008D2805" w:rsidRDefault="00090889">
            <w:pPr>
              <w:ind w:left="4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1.Телефон                     2. Е-маил   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8D2805" w:rsidRDefault="008D28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D2805" w:rsidRDefault="008D280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  <w:p w:rsidR="00A46003" w:rsidRPr="00A46003" w:rsidRDefault="00A46003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  <w:p w:rsidR="008D2805" w:rsidRDefault="008D2805">
            <w:pPr>
              <w:spacing w:after="1" w:line="238" w:lineRule="auto"/>
              <w:ind w:left="103" w:right="151"/>
              <w:jc w:val="both"/>
            </w:pPr>
          </w:p>
          <w:p w:rsidR="00AC111B" w:rsidRDefault="00090889" w:rsidP="008D2805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AC111B">
            <w:pPr>
              <w:ind w:right="1"/>
              <w:jc w:val="center"/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AC111B">
            <w:pPr>
              <w:ind w:right="5"/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8D2805">
        <w:trPr>
          <w:trHeight w:val="42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12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339"/>
            </w:pP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695"/>
            </w:pP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AC111B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8D2805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</w:t>
            </w:r>
          </w:p>
          <w:p w:rsidR="008D2805" w:rsidRDefault="008D280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8D2805" w:rsidRDefault="008D280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Excel  </w:t>
            </w:r>
          </w:p>
          <w:p w:rsidR="008D2805" w:rsidRDefault="008D2805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8D2805">
        <w:trPr>
          <w:trHeight w:val="33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 w:rsidTr="008D2805">
        <w:trPr>
          <w:trHeight w:val="2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 w:rsidTr="008D2805">
        <w:trPr>
          <w:trHeight w:val="186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AC111B">
      <w:pPr>
        <w:spacing w:after="0"/>
        <w:jc w:val="both"/>
      </w:pPr>
    </w:p>
    <w:p w:rsidR="008D2805" w:rsidRDefault="008D2805">
      <w:pPr>
        <w:spacing w:after="0"/>
        <w:jc w:val="both"/>
      </w:pPr>
    </w:p>
    <w:p w:rsidR="008D2805" w:rsidRDefault="008D2805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46003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003" w:rsidRDefault="00A46003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AC111B">
      <w:pPr>
        <w:spacing w:after="0"/>
        <w:jc w:val="both"/>
      </w:pPr>
    </w:p>
    <w:p w:rsidR="00AC111B" w:rsidRDefault="00AC111B">
      <w:pPr>
        <w:spacing w:after="0"/>
      </w:pP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704B11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□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42"/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157"/>
            </w:pP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AC111B"/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AC111B"/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AC111B"/>
        </w:tc>
      </w:tr>
    </w:tbl>
    <w:p w:rsidR="00A46003" w:rsidRDefault="00A46003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A46003" w:rsidRPr="00A46003" w:rsidRDefault="00090889">
      <w:pPr>
        <w:spacing w:after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За папирни образац </w:t>
      </w:r>
      <w:r w:rsidR="00A46003">
        <w:rPr>
          <w:rFonts w:ascii="Times New Roman" w:eastAsia="Times New Roman" w:hAnsi="Times New Roman" w:cs="Times New Roman"/>
          <w:b/>
          <w:sz w:val="20"/>
        </w:rPr>
        <w:t>–</w:t>
      </w:r>
      <w:r>
        <w:rPr>
          <w:rFonts w:ascii="Times New Roman" w:eastAsia="Times New Roman" w:hAnsi="Times New Roman" w:cs="Times New Roman"/>
          <w:b/>
          <w:sz w:val="20"/>
        </w:rPr>
        <w:t xml:space="preserve"> Изјава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C111B" w:rsidSect="0012569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734BB"/>
    <w:rsid w:val="00090889"/>
    <w:rsid w:val="0012569B"/>
    <w:rsid w:val="00175433"/>
    <w:rsid w:val="00194C99"/>
    <w:rsid w:val="00197ADA"/>
    <w:rsid w:val="001A5FFA"/>
    <w:rsid w:val="001C78EE"/>
    <w:rsid w:val="00301046"/>
    <w:rsid w:val="003A1C3F"/>
    <w:rsid w:val="00455311"/>
    <w:rsid w:val="00572950"/>
    <w:rsid w:val="00663CC2"/>
    <w:rsid w:val="006F1DDC"/>
    <w:rsid w:val="00704B11"/>
    <w:rsid w:val="007340BF"/>
    <w:rsid w:val="007F3205"/>
    <w:rsid w:val="008370F8"/>
    <w:rsid w:val="008D2805"/>
    <w:rsid w:val="009C30A2"/>
    <w:rsid w:val="009E19F2"/>
    <w:rsid w:val="00A34D86"/>
    <w:rsid w:val="00A46003"/>
    <w:rsid w:val="00AC111B"/>
    <w:rsid w:val="00AE62F5"/>
    <w:rsid w:val="00B73F60"/>
    <w:rsid w:val="00B82CAD"/>
    <w:rsid w:val="00BF0500"/>
    <w:rsid w:val="00CB0098"/>
    <w:rsid w:val="00D62884"/>
    <w:rsid w:val="00D646D1"/>
    <w:rsid w:val="00DB73C9"/>
    <w:rsid w:val="00E41BC2"/>
    <w:rsid w:val="00E938E8"/>
    <w:rsid w:val="00EB6F7D"/>
    <w:rsid w:val="00ED68D0"/>
    <w:rsid w:val="00F122DF"/>
    <w:rsid w:val="00F33C91"/>
    <w:rsid w:val="00FA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6121"/>
  <w15:docId w15:val="{9666A176-E765-434A-B116-CDAE8A64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69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56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E9D6-044E-449D-94A1-435C082B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Andrea Cvetković</cp:lastModifiedBy>
  <cp:revision>8</cp:revision>
  <cp:lastPrinted>2019-07-23T11:59:00Z</cp:lastPrinted>
  <dcterms:created xsi:type="dcterms:W3CDTF">2021-08-05T10:14:00Z</dcterms:created>
  <dcterms:modified xsi:type="dcterms:W3CDTF">2022-08-24T12:25:00Z</dcterms:modified>
</cp:coreProperties>
</file>